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ve středu </w:t>
      </w:r>
      <w:r w:rsidR="00AB0304">
        <w:rPr>
          <w:b/>
          <w:sz w:val="32"/>
          <w:szCs w:val="32"/>
        </w:rPr>
        <w:t>1</w:t>
      </w:r>
      <w:r w:rsidR="0094502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945029">
        <w:rPr>
          <w:b/>
          <w:sz w:val="32"/>
          <w:szCs w:val="32"/>
        </w:rPr>
        <w:t>srpna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C2441A" w:rsidRDefault="00945029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Projednání záměru na prodej a směnu</w:t>
      </w:r>
    </w:p>
    <w:p w:rsidR="00A555BB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 xml:space="preserve">Kolaudační rozhodnutí č. j. </w:t>
      </w:r>
      <w:proofErr w:type="spellStart"/>
      <w:r w:rsidRPr="00C2441A">
        <w:rPr>
          <w:b/>
          <w:sz w:val="28"/>
          <w:szCs w:val="28"/>
        </w:rPr>
        <w:t>výst</w:t>
      </w:r>
      <w:proofErr w:type="spellEnd"/>
      <w:r w:rsidRPr="00C2441A">
        <w:rPr>
          <w:b/>
          <w:sz w:val="28"/>
          <w:szCs w:val="28"/>
        </w:rPr>
        <w:t>/1979/2015</w:t>
      </w:r>
    </w:p>
    <w:p w:rsidR="00AB0304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Žádost o číslo popisné</w:t>
      </w:r>
    </w:p>
    <w:p w:rsidR="00F51D68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Vyhodnocení</w:t>
      </w:r>
      <w:r w:rsidR="00AB0304" w:rsidRPr="00C2441A">
        <w:rPr>
          <w:b/>
          <w:sz w:val="28"/>
          <w:szCs w:val="28"/>
        </w:rPr>
        <w:t xml:space="preserve"> dotazníku - </w:t>
      </w:r>
      <w:r w:rsidR="00F51D68" w:rsidRPr="00C2441A">
        <w:rPr>
          <w:b/>
          <w:sz w:val="28"/>
          <w:szCs w:val="28"/>
        </w:rPr>
        <w:t xml:space="preserve"> strategický rozvojový plán obce Skvrňov</w:t>
      </w:r>
    </w:p>
    <w:p w:rsidR="00F51D68" w:rsidRPr="00C2441A" w:rsidRDefault="00AB0304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Žádost o vyjádření k</w:t>
      </w:r>
      <w:r w:rsidR="00E76022" w:rsidRPr="00C2441A">
        <w:rPr>
          <w:b/>
          <w:sz w:val="28"/>
          <w:szCs w:val="28"/>
        </w:rPr>
        <w:t>e stavbě TS k Blatu KO-0225 NN,VN</w:t>
      </w:r>
    </w:p>
    <w:p w:rsidR="00791808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Smlouva o budoucí smlouvě o zřízení věcného břemene</w:t>
      </w:r>
    </w:p>
    <w:p w:rsidR="00791808" w:rsidRPr="00C2441A" w:rsidRDefault="009F1FF5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Obecní znak nová varianta</w:t>
      </w:r>
    </w:p>
    <w:p w:rsidR="00791808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Nesouhlasné vyjádření na vědomí ke stavbě</w:t>
      </w:r>
      <w:r w:rsidR="009B128D" w:rsidRPr="00C2441A">
        <w:rPr>
          <w:b/>
          <w:sz w:val="28"/>
          <w:szCs w:val="28"/>
        </w:rPr>
        <w:t xml:space="preserve"> </w:t>
      </w:r>
      <w:r w:rsidRPr="00C2441A">
        <w:rPr>
          <w:b/>
          <w:sz w:val="28"/>
          <w:szCs w:val="28"/>
        </w:rPr>
        <w:t>TS k Blatu KO-0225 NN,VN</w:t>
      </w:r>
    </w:p>
    <w:p w:rsidR="00EC5FBE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 xml:space="preserve">Informace o </w:t>
      </w:r>
      <w:r w:rsidR="007A2D88">
        <w:rPr>
          <w:b/>
          <w:sz w:val="28"/>
          <w:szCs w:val="28"/>
        </w:rPr>
        <w:t>p</w:t>
      </w:r>
      <w:bookmarkStart w:id="0" w:name="_GoBack"/>
      <w:bookmarkEnd w:id="0"/>
      <w:r w:rsidRPr="00C2441A">
        <w:rPr>
          <w:b/>
          <w:sz w:val="28"/>
          <w:szCs w:val="28"/>
        </w:rPr>
        <w:t>lombě</w:t>
      </w:r>
    </w:p>
    <w:p w:rsidR="00EC5FBE" w:rsidRPr="00C2441A" w:rsidRDefault="00CF56C1" w:rsidP="005A5D9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945029">
        <w:rPr>
          <w:sz w:val="20"/>
          <w:szCs w:val="20"/>
        </w:rPr>
        <w:t>7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.</w:t>
      </w:r>
      <w:r w:rsidR="00945029">
        <w:rPr>
          <w:sz w:val="20"/>
          <w:szCs w:val="20"/>
        </w:rPr>
        <w:t>8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2015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C2441A">
        <w:rPr>
          <w:sz w:val="20"/>
          <w:szCs w:val="20"/>
        </w:rPr>
        <w:t>7</w:t>
      </w:r>
      <w:r w:rsidR="0002240C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C2441A">
        <w:rPr>
          <w:sz w:val="20"/>
          <w:szCs w:val="20"/>
        </w:rPr>
        <w:t>8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303A72"/>
    <w:rsid w:val="0034701E"/>
    <w:rsid w:val="004E1075"/>
    <w:rsid w:val="00553EAF"/>
    <w:rsid w:val="0059780F"/>
    <w:rsid w:val="00791808"/>
    <w:rsid w:val="007A2D88"/>
    <w:rsid w:val="00945029"/>
    <w:rsid w:val="009B128D"/>
    <w:rsid w:val="009F1FF5"/>
    <w:rsid w:val="009F7AC3"/>
    <w:rsid w:val="00A555BB"/>
    <w:rsid w:val="00AB0304"/>
    <w:rsid w:val="00C2441A"/>
    <w:rsid w:val="00CF56C1"/>
    <w:rsid w:val="00E0398F"/>
    <w:rsid w:val="00E76022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6</cp:revision>
  <cp:lastPrinted>2015-08-14T14:55:00Z</cp:lastPrinted>
  <dcterms:created xsi:type="dcterms:W3CDTF">2015-08-10T07:49:00Z</dcterms:created>
  <dcterms:modified xsi:type="dcterms:W3CDTF">2015-08-14T14:56:00Z</dcterms:modified>
</cp:coreProperties>
</file>